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0D6" w:rsidRDefault="00C92FFF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铜陵学院外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2"/>
          <w:szCs w:val="32"/>
        </w:rPr>
        <w:t>摄制影像资料移交清单（试行）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668"/>
        <w:gridCol w:w="7229"/>
      </w:tblGrid>
      <w:tr w:rsidR="001720D6">
        <w:tc>
          <w:tcPr>
            <w:tcW w:w="1668" w:type="dxa"/>
            <w:vAlign w:val="center"/>
          </w:tcPr>
          <w:p w:rsidR="001720D6" w:rsidRDefault="00C92FFF">
            <w:pPr>
              <w:spacing w:beforeLines="50" w:before="156" w:afterLines="50" w:after="156"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公司名称</w:t>
            </w:r>
          </w:p>
        </w:tc>
        <w:tc>
          <w:tcPr>
            <w:tcW w:w="7229" w:type="dxa"/>
          </w:tcPr>
          <w:p w:rsidR="001720D6" w:rsidRDefault="001720D6">
            <w:pPr>
              <w:spacing w:beforeLines="50" w:before="156" w:afterLines="50" w:after="156"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720D6">
        <w:tc>
          <w:tcPr>
            <w:tcW w:w="1668" w:type="dxa"/>
            <w:vMerge w:val="restart"/>
            <w:vAlign w:val="center"/>
          </w:tcPr>
          <w:p w:rsidR="001720D6" w:rsidRDefault="00C92FFF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摄影摄像</w:t>
            </w:r>
          </w:p>
          <w:p w:rsidR="001720D6" w:rsidRDefault="00C92FFF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活动安排</w:t>
            </w:r>
          </w:p>
        </w:tc>
        <w:tc>
          <w:tcPr>
            <w:tcW w:w="7229" w:type="dxa"/>
          </w:tcPr>
          <w:p w:rsidR="001720D6" w:rsidRDefault="00C92FFF">
            <w:pPr>
              <w:spacing w:beforeLines="50" w:before="156" w:afterLines="50" w:after="156"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部门：</w:t>
            </w:r>
          </w:p>
        </w:tc>
      </w:tr>
      <w:tr w:rsidR="001720D6">
        <w:tc>
          <w:tcPr>
            <w:tcW w:w="1668" w:type="dxa"/>
            <w:vMerge/>
          </w:tcPr>
          <w:p w:rsidR="001720D6" w:rsidRDefault="001720D6">
            <w:pPr>
              <w:spacing w:beforeLines="50" w:before="156" w:afterLines="50" w:after="156"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229" w:type="dxa"/>
          </w:tcPr>
          <w:p w:rsidR="001720D6" w:rsidRDefault="00C92FFF">
            <w:pPr>
              <w:spacing w:beforeLines="50" w:before="156" w:afterLines="50" w:after="156"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会议（活动）：</w:t>
            </w:r>
          </w:p>
        </w:tc>
      </w:tr>
      <w:tr w:rsidR="001720D6">
        <w:trPr>
          <w:trHeight w:val="2526"/>
        </w:trPr>
        <w:tc>
          <w:tcPr>
            <w:tcW w:w="1668" w:type="dxa"/>
          </w:tcPr>
          <w:p w:rsidR="001720D6" w:rsidRDefault="001720D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720D6" w:rsidRDefault="001720D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720D6" w:rsidRDefault="001720D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720D6" w:rsidRDefault="001720D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720D6" w:rsidRDefault="00C92FFF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公司承诺</w:t>
            </w:r>
          </w:p>
        </w:tc>
        <w:tc>
          <w:tcPr>
            <w:tcW w:w="7229" w:type="dxa"/>
          </w:tcPr>
          <w:p w:rsidR="001720D6" w:rsidRDefault="00C92FFF">
            <w:pPr>
              <w:spacing w:beforeLines="50" w:before="156"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我公司受铜陵学院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委托，对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活动（会议）进行摄影（摄像、线上直播），现按规定将影像资料移交给铜陵党委宣传部，该资料内容的版权归铜陵学院所有。未经铜陵学院许可，我公司承诺不使用该资料或将该资料提供给他人（其他公司）使用，如违背，视同侵权。</w:t>
            </w:r>
          </w:p>
          <w:p w:rsidR="001720D6" w:rsidRDefault="00C92FFF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特此承诺</w:t>
            </w:r>
          </w:p>
          <w:p w:rsidR="001720D6" w:rsidRDefault="00C92FFF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公司法人或授权人（签名）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1720D6" w:rsidRDefault="00C92FFF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1720D6">
        <w:trPr>
          <w:trHeight w:val="2526"/>
        </w:trPr>
        <w:tc>
          <w:tcPr>
            <w:tcW w:w="1668" w:type="dxa"/>
            <w:vAlign w:val="center"/>
          </w:tcPr>
          <w:p w:rsidR="001720D6" w:rsidRDefault="00C92FFF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学校安排</w:t>
            </w:r>
          </w:p>
          <w:p w:rsidR="001720D6" w:rsidRDefault="00C92FFF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摄影摄像</w:t>
            </w:r>
          </w:p>
          <w:p w:rsidR="001720D6" w:rsidRDefault="00C92FFF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部门意见</w:t>
            </w:r>
          </w:p>
        </w:tc>
        <w:tc>
          <w:tcPr>
            <w:tcW w:w="7229" w:type="dxa"/>
          </w:tcPr>
          <w:p w:rsidR="001720D6" w:rsidRDefault="001720D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720D6" w:rsidRDefault="001720D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720D6" w:rsidRDefault="001720D6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1720D6" w:rsidRDefault="00C92FFF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1720D6">
        <w:trPr>
          <w:trHeight w:val="2526"/>
        </w:trPr>
        <w:tc>
          <w:tcPr>
            <w:tcW w:w="1668" w:type="dxa"/>
            <w:vAlign w:val="center"/>
          </w:tcPr>
          <w:p w:rsidR="001720D6" w:rsidRDefault="00C92FFF">
            <w:pPr>
              <w:spacing w:line="54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党委宣传部接收意见</w:t>
            </w:r>
          </w:p>
        </w:tc>
        <w:tc>
          <w:tcPr>
            <w:tcW w:w="7229" w:type="dxa"/>
          </w:tcPr>
          <w:p w:rsidR="001720D6" w:rsidRDefault="00C92FFF">
            <w:pPr>
              <w:spacing w:beforeLines="50" w:before="156" w:line="540" w:lineRule="exact"/>
              <w:ind w:firstLine="539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根据学校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安排，该公司为我校</w:t>
            </w:r>
          </w:p>
          <w:p w:rsidR="001720D6" w:rsidRDefault="00C92FFF">
            <w:pPr>
              <w:spacing w:line="54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活动（会议）摄制的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影像资料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已按规定办理移交。</w:t>
            </w:r>
          </w:p>
          <w:p w:rsidR="001720D6" w:rsidRDefault="00C92FFF">
            <w:pPr>
              <w:spacing w:line="540" w:lineRule="exact"/>
              <w:ind w:firstLineChars="800" w:firstLine="22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  <w:p w:rsidR="001720D6" w:rsidRDefault="001720D6">
            <w:pPr>
              <w:spacing w:line="540" w:lineRule="exact"/>
              <w:ind w:firstLine="54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720D6" w:rsidRDefault="001720D6"/>
    <w:sectPr w:rsidR="001720D6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2NWRmNjJlZjVkMmEyODdhNWMyYWM1NDQyZGJhODQifQ=="/>
  </w:docVars>
  <w:rsids>
    <w:rsidRoot w:val="3C5F20EA"/>
    <w:rsid w:val="001720D6"/>
    <w:rsid w:val="00C92FFF"/>
    <w:rsid w:val="3C5F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9F9289-D3BB-4EB5-A682-CAF0EFEE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钱同学</dc:creator>
  <cp:lastModifiedBy>Administrator</cp:lastModifiedBy>
  <cp:revision>3</cp:revision>
  <dcterms:created xsi:type="dcterms:W3CDTF">2023-08-30T01:19:00Z</dcterms:created>
  <dcterms:modified xsi:type="dcterms:W3CDTF">2024-11-11T05:54:00Z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BD6FF64D70DD4443A369F249E125A29D_11</vt:lpwstr>
  </property>
</Properties>
</file>